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E3D" w:rsidRPr="00D15E3D" w:rsidRDefault="00D15E3D" w:rsidP="00D15E3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s-CR"/>
        </w:rPr>
      </w:pPr>
      <w:r w:rsidRPr="00D15E3D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CR"/>
        </w:rPr>
        <w:t>Materia: Tecnología Informática</w:t>
      </w:r>
    </w:p>
    <w:p w:rsidR="00D15E3D" w:rsidRPr="00D15E3D" w:rsidRDefault="00D15E3D" w:rsidP="00D15E3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s-CR"/>
        </w:rPr>
      </w:pPr>
      <w:r w:rsidRPr="00D15E3D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CR"/>
        </w:rPr>
        <w:t xml:space="preserve">Profesor: Lic. Julio </w:t>
      </w:r>
      <w:proofErr w:type="spellStart"/>
      <w:r w:rsidRPr="00D15E3D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CR"/>
        </w:rPr>
        <w:t>Robleto</w:t>
      </w:r>
      <w:proofErr w:type="spellEnd"/>
      <w:r w:rsidRPr="00D15E3D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CR"/>
        </w:rPr>
        <w:t xml:space="preserve"> Paredes</w:t>
      </w:r>
    </w:p>
    <w:p w:rsidR="00D15E3D" w:rsidRPr="00D15E3D" w:rsidRDefault="00D15E3D" w:rsidP="00D15E3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s-CR"/>
        </w:rPr>
      </w:pPr>
      <w:r w:rsidRPr="00D15E3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es-CR"/>
        </w:rPr>
        <w:t>Sección 10-7</w:t>
      </w:r>
    </w:p>
    <w:p w:rsidR="00D15E3D" w:rsidRPr="00D15E3D" w:rsidRDefault="00D15E3D" w:rsidP="00D15E3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s-CR"/>
        </w:rPr>
      </w:pPr>
    </w:p>
    <w:p w:rsidR="00D15E3D" w:rsidRPr="00D15E3D" w:rsidRDefault="00D15E3D" w:rsidP="00D15E3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s-CR"/>
        </w:rPr>
      </w:pPr>
      <w:r w:rsidRPr="00D15E3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es-CR"/>
        </w:rPr>
        <w:t>Material de estudio para el periodo de cuarentena.</w:t>
      </w:r>
    </w:p>
    <w:p w:rsidR="00D15E3D" w:rsidRPr="00D15E3D" w:rsidRDefault="00D15E3D" w:rsidP="00D15E3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s-CR"/>
        </w:rPr>
      </w:pPr>
      <w:r w:rsidRPr="00D15E3D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es-CR"/>
        </w:rPr>
        <w:br/>
      </w:r>
    </w:p>
    <w:p w:rsidR="00D15E3D" w:rsidRPr="00D15E3D" w:rsidRDefault="00D15E3D" w:rsidP="00D15E3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s-CR"/>
        </w:rPr>
      </w:pPr>
      <w:r w:rsidRPr="00D15E3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s-CR"/>
        </w:rPr>
        <w:t>Página Web:</w:t>
      </w:r>
      <w:r w:rsidRPr="00D15E3D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CR"/>
        </w:rPr>
        <w:t> </w:t>
      </w:r>
    </w:p>
    <w:p w:rsidR="00D15E3D" w:rsidRPr="00D15E3D" w:rsidRDefault="00D15E3D" w:rsidP="00D15E3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s-CR"/>
        </w:rPr>
      </w:pPr>
      <w:hyperlink r:id="rId4" w:tgtFrame="_blank" w:history="1">
        <w:r w:rsidRPr="00D15E3D">
          <w:rPr>
            <w:rFonts w:ascii="inherit" w:eastAsia="Times New Roman" w:hAnsi="inherit" w:cs="Times New Roman"/>
            <w:color w:val="0000FF"/>
            <w:sz w:val="28"/>
            <w:szCs w:val="28"/>
            <w:u w:val="single"/>
            <w:bdr w:val="none" w:sz="0" w:space="0" w:color="auto" w:frame="1"/>
            <w:lang w:eastAsia="es-CR"/>
          </w:rPr>
          <w:t>http://tecnologiainformatica.simplesite.com/</w:t>
        </w:r>
      </w:hyperlink>
    </w:p>
    <w:p w:rsidR="00D15E3D" w:rsidRPr="00D15E3D" w:rsidRDefault="00D15E3D" w:rsidP="00D15E3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s-CR"/>
        </w:rPr>
      </w:pPr>
    </w:p>
    <w:p w:rsidR="00D15E3D" w:rsidRPr="00D15E3D" w:rsidRDefault="00D15E3D" w:rsidP="00D15E3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s-CR"/>
        </w:rPr>
      </w:pPr>
      <w:r w:rsidRPr="00D15E3D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es-CR"/>
        </w:rPr>
        <w:t>Revista digital</w:t>
      </w:r>
      <w:proofErr w:type="gramStart"/>
      <w:r w:rsidRPr="00D15E3D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es-CR"/>
        </w:rPr>
        <w:t>  "</w:t>
      </w:r>
      <w:proofErr w:type="gramEnd"/>
      <w:r w:rsidRPr="00D15E3D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es-CR"/>
        </w:rPr>
        <w:t>Las partes de la computadora".</w:t>
      </w:r>
    </w:p>
    <w:p w:rsidR="00D15E3D" w:rsidRPr="00D15E3D" w:rsidRDefault="00D15E3D" w:rsidP="00D15E3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s-CR"/>
        </w:rPr>
      </w:pPr>
    </w:p>
    <w:p w:rsidR="00D15E3D" w:rsidRPr="00D15E3D" w:rsidRDefault="00D15E3D" w:rsidP="00D15E3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s-CR"/>
        </w:rPr>
      </w:pPr>
      <w:hyperlink r:id="rId5" w:tgtFrame="_blank" w:history="1">
        <w:r w:rsidRPr="00D15E3D">
          <w:rPr>
            <w:rFonts w:ascii="Helvetica" w:eastAsia="Times New Roman" w:hAnsi="Helvetica" w:cs="Helvetica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es-CR"/>
          </w:rPr>
          <w:t>https://issuu.com/juliorobleto/docs/partes_de_la_computadora/4</w:t>
        </w:r>
      </w:hyperlink>
      <w:r w:rsidRPr="00D15E3D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es-CR"/>
        </w:rPr>
        <w:br/>
      </w:r>
    </w:p>
    <w:p w:rsidR="00D15E3D" w:rsidRPr="00D15E3D" w:rsidRDefault="00D15E3D" w:rsidP="00D15E3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s-CR"/>
        </w:rPr>
      </w:pPr>
      <w:r w:rsidRPr="00D15E3D">
        <w:rPr>
          <w:rFonts w:ascii="Calibri" w:eastAsia="Times New Roman" w:hAnsi="Calibri" w:cs="Arial"/>
          <w:color w:val="0070C0"/>
          <w:bdr w:val="none" w:sz="0" w:space="0" w:color="auto" w:frame="1"/>
          <w:lang w:eastAsia="es-CR"/>
        </w:rPr>
        <w:br/>
      </w:r>
    </w:p>
    <w:p w:rsidR="00D15E3D" w:rsidRPr="00D15E3D" w:rsidRDefault="00D15E3D" w:rsidP="00D15E3D">
      <w:pPr>
        <w:shd w:val="clear" w:color="auto" w:fill="FFFFFF"/>
        <w:spacing w:after="0" w:line="235" w:lineRule="atLeast"/>
        <w:textAlignment w:val="baseline"/>
        <w:rPr>
          <w:rFonts w:ascii="Calibri" w:eastAsia="Times New Roman" w:hAnsi="Calibri" w:cs="Arial"/>
          <w:color w:val="000000"/>
          <w:sz w:val="24"/>
          <w:szCs w:val="24"/>
          <w:bdr w:val="none" w:sz="0" w:space="0" w:color="auto" w:frame="1"/>
          <w:lang w:eastAsia="es-CR"/>
        </w:rPr>
      </w:pPr>
      <w:r w:rsidRPr="00D15E3D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es-CR"/>
        </w:rPr>
        <w:t>Correo del profesor: </w:t>
      </w:r>
    </w:p>
    <w:p w:rsidR="00D15E3D" w:rsidRPr="00D15E3D" w:rsidRDefault="00D15E3D" w:rsidP="00D15E3D">
      <w:pPr>
        <w:shd w:val="clear" w:color="auto" w:fill="FFFFFF"/>
        <w:spacing w:after="0" w:line="235" w:lineRule="atLeast"/>
        <w:textAlignment w:val="baseline"/>
        <w:rPr>
          <w:rFonts w:ascii="Calibri" w:eastAsia="Times New Roman" w:hAnsi="Calibri" w:cs="Arial"/>
          <w:color w:val="000000"/>
          <w:sz w:val="24"/>
          <w:szCs w:val="24"/>
          <w:bdr w:val="none" w:sz="0" w:space="0" w:color="auto" w:frame="1"/>
          <w:lang w:eastAsia="es-CR"/>
        </w:rPr>
      </w:pPr>
      <w:r w:rsidRPr="00D15E3D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es-CR"/>
        </w:rPr>
        <w:br/>
      </w:r>
    </w:p>
    <w:p w:rsidR="00D15E3D" w:rsidRPr="00D15E3D" w:rsidRDefault="00D15E3D" w:rsidP="00D15E3D">
      <w:pPr>
        <w:shd w:val="clear" w:color="auto" w:fill="FFFFFF"/>
        <w:spacing w:after="0" w:line="235" w:lineRule="atLeast"/>
        <w:textAlignment w:val="baseline"/>
        <w:rPr>
          <w:rFonts w:ascii="Calibri" w:eastAsia="Times New Roman" w:hAnsi="Calibri" w:cs="Arial"/>
          <w:color w:val="000000"/>
          <w:sz w:val="24"/>
          <w:szCs w:val="24"/>
          <w:bdr w:val="none" w:sz="0" w:space="0" w:color="auto" w:frame="1"/>
          <w:lang w:eastAsia="es-CR"/>
        </w:rPr>
      </w:pPr>
      <w:hyperlink r:id="rId6" w:tgtFrame="_blank" w:history="1">
        <w:r w:rsidRPr="00D15E3D">
          <w:rPr>
            <w:rFonts w:ascii="Arial" w:eastAsia="Times New Roman" w:hAnsi="Arial" w:cs="Arial"/>
            <w:i/>
            <w:iCs/>
            <w:color w:val="0000FF"/>
            <w:sz w:val="28"/>
            <w:szCs w:val="28"/>
            <w:u w:val="single"/>
            <w:bdr w:val="none" w:sz="0" w:space="0" w:color="auto" w:frame="1"/>
            <w:lang w:eastAsia="es-CR"/>
          </w:rPr>
          <w:t>informatica.cotidiano@gmail.com</w:t>
        </w:r>
      </w:hyperlink>
    </w:p>
    <w:p w:rsidR="00893FD3" w:rsidRDefault="00B95AA9">
      <w:bookmarkStart w:id="0" w:name="_GoBack"/>
      <w:bookmarkEnd w:id="0"/>
    </w:p>
    <w:sectPr w:rsidR="00893F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3D"/>
    <w:rsid w:val="00981E60"/>
    <w:rsid w:val="00AA5EF1"/>
    <w:rsid w:val="00B95AA9"/>
    <w:rsid w:val="00CC735F"/>
    <w:rsid w:val="00D15E3D"/>
    <w:rsid w:val="00E8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41623-0760-4289-82FC-64FE78AB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15E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7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atica.cotidiano@gmail.com" TargetMode="External"/><Relationship Id="rId5" Type="http://schemas.openxmlformats.org/officeDocument/2006/relationships/hyperlink" Target="https://issuu.com/juliorobleto/docs/partes_de_la_computadora/4" TargetMode="External"/><Relationship Id="rId4" Type="http://schemas.openxmlformats.org/officeDocument/2006/relationships/hyperlink" Target="http://tecnologiainformatica.simplesite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Jonnathan Viquez Vargas</dc:creator>
  <cp:keywords/>
  <dc:description/>
  <cp:lastModifiedBy>Jonnathan Viquez Vargas</cp:lastModifiedBy>
  <cp:revision>1</cp:revision>
  <dcterms:created xsi:type="dcterms:W3CDTF">2020-03-24T03:13:00Z</dcterms:created>
  <dcterms:modified xsi:type="dcterms:W3CDTF">2020-03-24T03:25:00Z</dcterms:modified>
</cp:coreProperties>
</file>